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3A" w:rsidRPr="00074CB9" w:rsidRDefault="0053423A" w:rsidP="0053423A">
      <w:pPr>
        <w:jc w:val="center"/>
        <w:rPr>
          <w:rFonts w:ascii="Times New Roman" w:hAnsi="Times New Roman"/>
          <w:b/>
        </w:rPr>
      </w:pPr>
      <w:r w:rsidRPr="00074CB9">
        <w:rPr>
          <w:rFonts w:ascii="Times New Roman" w:hAnsi="Times New Roman"/>
          <w:b/>
        </w:rPr>
        <w:t>КАТАМНЕСТИЧЕСКИЕ ДАННЫЕ ВЫПУСКНИКОВ ЗА 20</w:t>
      </w:r>
      <w:r>
        <w:rPr>
          <w:rFonts w:ascii="Times New Roman" w:hAnsi="Times New Roman"/>
          <w:b/>
        </w:rPr>
        <w:t>20</w:t>
      </w:r>
      <w:r w:rsidRPr="00074CB9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="-318" w:tblpY="17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5"/>
        <w:gridCol w:w="709"/>
        <w:gridCol w:w="425"/>
        <w:gridCol w:w="1701"/>
        <w:gridCol w:w="1843"/>
        <w:gridCol w:w="708"/>
        <w:gridCol w:w="709"/>
        <w:gridCol w:w="1134"/>
      </w:tblGrid>
      <w:tr w:rsidR="0053423A" w:rsidRPr="009124C6" w:rsidTr="00D44731">
        <w:trPr>
          <w:trHeight w:val="360"/>
        </w:trPr>
        <w:tc>
          <w:tcPr>
            <w:tcW w:w="993" w:type="dxa"/>
            <w:vMerge w:val="restart"/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  <w:vMerge w:val="restart"/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3969" w:type="dxa"/>
            <w:gridSpan w:val="3"/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Место  учебы</w:t>
            </w:r>
          </w:p>
        </w:tc>
        <w:tc>
          <w:tcPr>
            <w:tcW w:w="708" w:type="dxa"/>
            <w:vMerge w:val="restart"/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vMerge w:val="restart"/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не учится</w:t>
            </w:r>
          </w:p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  <w:tc>
          <w:tcPr>
            <w:tcW w:w="1134" w:type="dxa"/>
            <w:vMerge w:val="restart"/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(изменения  за  3 года)</w:t>
            </w:r>
          </w:p>
        </w:tc>
      </w:tr>
      <w:tr w:rsidR="0053423A" w:rsidRPr="009124C6" w:rsidTr="00D44731">
        <w:trPr>
          <w:trHeight w:val="270"/>
        </w:trPr>
        <w:tc>
          <w:tcPr>
            <w:tcW w:w="993" w:type="dxa"/>
            <w:vMerge/>
            <w:vAlign w:val="center"/>
          </w:tcPr>
          <w:p w:rsidR="0053423A" w:rsidRPr="009124C6" w:rsidRDefault="0053423A" w:rsidP="00D44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3423A" w:rsidRPr="009124C6" w:rsidRDefault="0053423A" w:rsidP="00D44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3423A" w:rsidRPr="009124C6" w:rsidRDefault="0053423A" w:rsidP="00D44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ПУ</w:t>
            </w:r>
          </w:p>
        </w:tc>
        <w:tc>
          <w:tcPr>
            <w:tcW w:w="1701" w:type="dxa"/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843" w:type="dxa"/>
            <w:tcBorders>
              <w:top w:val="nil"/>
            </w:tcBorders>
          </w:tcPr>
          <w:p w:rsidR="0053423A" w:rsidRPr="009124C6" w:rsidRDefault="0053423A" w:rsidP="00D44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708" w:type="dxa"/>
            <w:vMerge/>
            <w:vAlign w:val="center"/>
          </w:tcPr>
          <w:p w:rsidR="0053423A" w:rsidRPr="009124C6" w:rsidRDefault="0053423A" w:rsidP="00D44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3423A" w:rsidRPr="009124C6" w:rsidRDefault="0053423A" w:rsidP="00D44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423A" w:rsidRPr="009124C6" w:rsidRDefault="0053423A" w:rsidP="00D447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Default="007E699C" w:rsidP="00D44731">
            <w:pPr>
              <w:pStyle w:val="1"/>
              <w:numPr>
                <w:ilvl w:val="0"/>
                <w:numId w:val="1"/>
              </w:numPr>
              <w:jc w:val="center"/>
            </w:pPr>
          </w:p>
          <w:p w:rsidR="007E699C" w:rsidRPr="009E1EC6" w:rsidRDefault="007E699C" w:rsidP="00D44731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Агафонов Даниил Николаевич</w:t>
            </w:r>
          </w:p>
        </w:tc>
        <w:tc>
          <w:tcPr>
            <w:tcW w:w="709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Российский экономический университет имени Плеханова, 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. Кемерово</w:t>
            </w:r>
          </w:p>
        </w:tc>
        <w:tc>
          <w:tcPr>
            <w:tcW w:w="708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D44731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color w:val="000000"/>
                <w:sz w:val="24"/>
                <w:szCs w:val="24"/>
              </w:rPr>
              <w:t>Вегнер</w:t>
            </w:r>
            <w:proofErr w:type="spellEnd"/>
            <w:r w:rsidRPr="00554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09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Кемеровский горнотехнический техникум</w:t>
            </w: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rPr>
          <w:trHeight w:val="458"/>
        </w:trPr>
        <w:tc>
          <w:tcPr>
            <w:tcW w:w="993" w:type="dxa"/>
          </w:tcPr>
          <w:p w:rsidR="007E699C" w:rsidRPr="009E1EC6" w:rsidRDefault="007E699C" w:rsidP="00D44731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color w:val="000000"/>
                <w:sz w:val="24"/>
                <w:szCs w:val="24"/>
              </w:rPr>
              <w:t>Высоцкий Родион  Александрович</w:t>
            </w:r>
          </w:p>
        </w:tc>
        <w:tc>
          <w:tcPr>
            <w:tcW w:w="709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 (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708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D44731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Глушков Игорь Владимирович</w:t>
            </w:r>
          </w:p>
        </w:tc>
        <w:tc>
          <w:tcPr>
            <w:tcW w:w="709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Томская педагогическая академия</w:t>
            </w:r>
          </w:p>
        </w:tc>
        <w:tc>
          <w:tcPr>
            <w:tcW w:w="708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rPr>
          <w:trHeight w:val="274"/>
        </w:trPr>
        <w:tc>
          <w:tcPr>
            <w:tcW w:w="993" w:type="dxa"/>
          </w:tcPr>
          <w:p w:rsidR="007E699C" w:rsidRPr="009E1EC6" w:rsidRDefault="007E699C" w:rsidP="00D44731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Ермолаев Никита Витальевич </w:t>
            </w:r>
          </w:p>
        </w:tc>
        <w:tc>
          <w:tcPr>
            <w:tcW w:w="709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Техникум информационных технологий, экономики и права Кемеровского института РЭУ им. Плеханова.</w:t>
            </w: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Иволга Егор Яковлевич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Новосибирский военный </w:t>
            </w: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институт имени генерала армии И.К. Яковлева войск национальной гвардии (НВИВНГ)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Клендюк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Томский политехнический техникум</w:t>
            </w: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Кондрицкий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Санкт-Петербургский военный институт войск национальной гвардии России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Крупот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35B">
              <w:rPr>
                <w:rFonts w:ascii="Times New Roman" w:hAnsi="Times New Roman"/>
                <w:color w:val="000000"/>
                <w:sz w:val="24"/>
                <w:szCs w:val="24"/>
              </w:rPr>
              <w:t>Максим Алексеевич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Омская академия МВД РФ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Лягуцкий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Омская академия МВД РФ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Макаревич Владислав Андреевич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Сибирский государственный индустриальный университет, г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овокузнецк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Маличевский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Казанское высшее танковое ордена Жукова Краснознаменное училище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Моховиков Егор Дмитриевич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Pr="0055435B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Московский</w:t>
              </w:r>
              <w:r w:rsidRPr="0055435B">
                <w:rPr>
                  <w:rStyle w:val="apple-converted-space"/>
                  <w:rFonts w:ascii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Pr="0055435B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пограничный</w:t>
              </w:r>
              <w:r w:rsidRPr="0055435B">
                <w:rPr>
                  <w:rStyle w:val="apple-converted-space"/>
                  <w:rFonts w:ascii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Pr="0055435B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институт</w:t>
              </w:r>
              <w:r w:rsidRPr="0055435B">
                <w:rPr>
                  <w:rStyle w:val="apple-converted-space"/>
                  <w:rFonts w:ascii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Pr="0055435B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ФСБ</w:t>
              </w:r>
              <w:r w:rsidRPr="0055435B">
                <w:rPr>
                  <w:rStyle w:val="apple-converted-space"/>
                  <w:rFonts w:ascii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Pr="0055435B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России</w:t>
              </w:r>
            </w:hyperlink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Немчанинов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Военная академия связи </w:t>
            </w: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Маршала СССР С.М. Буденного, 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Седых Александр Владимирович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5435B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 (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Серафимов Александр Александрович 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Кузбасский государственный технический университет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Соловьев Игорь Владимирович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военное авиационное училище лётчиков, </w:t>
            </w:r>
            <w:proofErr w:type="gramStart"/>
            <w:r w:rsidRPr="0055435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color w:val="000000"/>
                <w:sz w:val="24"/>
                <w:szCs w:val="24"/>
              </w:rPr>
              <w:t>. Сызрань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Таласов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Военно-воздушная академия им. Жуковского и Гагарина, 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tabs>
                <w:tab w:val="left" w:pos="210"/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Таласов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Военно-воздушная академия им. Жуковского и Гагарина, 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Хисамов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0931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7E699C" w:rsidRPr="009E1EC6" w:rsidTr="00D44731">
        <w:trPr>
          <w:trHeight w:val="563"/>
        </w:trPr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Агафонов Кирилл Петрович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Кемеровский государственный университет </w:t>
            </w: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Аливердиев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Анар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юридический институт  МВД РФ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Алырчиков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Сибирский политехнический техникум</w:t>
            </w: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Белошкурский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Новосибирское Высшее Военное Командное Училище (НВВКУ)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Глазков Никита Юрьевич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технический университет (НГТУ)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Горяев Роман Васильевич</w:t>
            </w:r>
          </w:p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0931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Зорин Владимир Александрович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Сибирский государственный университет путей сообщения, </w:t>
            </w:r>
            <w:proofErr w:type="gramStart"/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Новосибирск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Ильясов Олег Сергеевич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 (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Куликов Данил Евгеньевич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Новосибирское Высшее Военное Командное Училище (НВВКУ)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Ласкожевский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Роман Станиславович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юридический институт  МВД РФ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Лемешев Святослав Игоревич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 (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Лехман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 (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Липатников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 (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Немцов Павел Александрович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юридический институт  МВД РФ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Румынин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Уфимский юридический институт  МВД РФ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Семенов Дмитрий Данилович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Нижегородская академия МВД РФ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Симаков Виктор Александрович</w:t>
            </w:r>
          </w:p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Академия права и управления ФСИН России, 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. Рязань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Стародубов Илья Максимович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Сибирский государственный университет телекоммуникаций и информатики, </w:t>
            </w:r>
            <w:proofErr w:type="gramStart"/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Новосибирск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Шарков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Семен Романович</w:t>
            </w:r>
          </w:p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Дальневосточный федеральный университет, </w:t>
            </w:r>
            <w:proofErr w:type="gramStart"/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Владивосток</w:t>
            </w: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9E1EC6" w:rsidTr="00D44731">
        <w:tc>
          <w:tcPr>
            <w:tcW w:w="993" w:type="dxa"/>
          </w:tcPr>
          <w:p w:rsidR="007E699C" w:rsidRPr="009E1EC6" w:rsidRDefault="007E699C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7E699C" w:rsidRPr="0055435B" w:rsidRDefault="007E699C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Шимин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9C" w:rsidRPr="0055435B" w:rsidRDefault="007E699C" w:rsidP="000931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99C" w:rsidRPr="0055435B" w:rsidRDefault="007E699C" w:rsidP="0009310F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заболевание</w:t>
            </w:r>
          </w:p>
        </w:tc>
        <w:tc>
          <w:tcPr>
            <w:tcW w:w="1134" w:type="dxa"/>
          </w:tcPr>
          <w:p w:rsidR="007E699C" w:rsidRPr="0055435B" w:rsidRDefault="007E699C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Андреев Кирилл Дмитриевич </w:t>
            </w:r>
          </w:p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Военная академия связи имени Маршала Советского Союза С. М. Будённого, г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843" w:type="dxa"/>
          </w:tcPr>
          <w:p w:rsidR="0055435B" w:rsidRPr="0055435B" w:rsidRDefault="0055435B" w:rsidP="0009310F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Вережников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Владислав Евгеньевич</w:t>
            </w:r>
          </w:p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Омская академия МВД РФ</w:t>
            </w:r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Зарубин Андрей Сергеевич</w:t>
            </w:r>
          </w:p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Кемеровский государственный университет, 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Казаков Никита Владимирович</w:t>
            </w: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Кузбасский институт ФСИН России</w:t>
            </w:r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821837">
        <w:trPr>
          <w:trHeight w:val="234"/>
        </w:trPr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55435B" w:rsidRPr="0055435B" w:rsidRDefault="0055435B" w:rsidP="00D44731">
            <w:pPr>
              <w:pStyle w:val="a3"/>
              <w:spacing w:after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5435B">
              <w:rPr>
                <w:rFonts w:ascii="Times New Roman" w:hAnsi="Times New Roman" w:cs="Times New Roman"/>
              </w:rPr>
              <w:t>Карнилов</w:t>
            </w:r>
            <w:proofErr w:type="spellEnd"/>
            <w:r w:rsidRPr="0055435B">
              <w:rPr>
                <w:rFonts w:ascii="Times New Roman" w:hAnsi="Times New Roman" w:cs="Times New Roman"/>
              </w:rPr>
              <w:t xml:space="preserve"> Игорь Юрьевич</w:t>
            </w:r>
          </w:p>
          <w:p w:rsidR="0055435B" w:rsidRPr="0055435B" w:rsidRDefault="0055435B" w:rsidP="00D44731">
            <w:pPr>
              <w:pStyle w:val="a3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Калининградский пограничный институт ФСБ России</w:t>
            </w:r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Куртешев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709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НФИ Кемеровского государственного университета, 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КемГУ</w:t>
            </w:r>
            <w:proofErr w:type="spellEnd"/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Лаан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Николай Викторович</w:t>
            </w:r>
          </w:p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Кузбасский институт ФСИН России</w:t>
            </w:r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Лобашов Дмитрий Владимирович</w:t>
            </w: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09310F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Мавлиханов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Максим Вячеславович</w:t>
            </w:r>
          </w:p>
          <w:p w:rsidR="0055435B" w:rsidRPr="0055435B" w:rsidRDefault="0055435B" w:rsidP="00D4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юридический институт МВД России, БЮИ</w:t>
            </w:r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Мельников Данил Евгеньевич</w:t>
            </w:r>
          </w:p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Сызранское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высшее военное авиационное училище лётчиков</w:t>
            </w:r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09310F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Михайлов Илья Андреевич</w:t>
            </w:r>
          </w:p>
        </w:tc>
        <w:tc>
          <w:tcPr>
            <w:tcW w:w="709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093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юридический институт МВД России, БЮИ</w:t>
            </w:r>
          </w:p>
        </w:tc>
        <w:tc>
          <w:tcPr>
            <w:tcW w:w="708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093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Морозан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Альберт Дмитриевич</w:t>
            </w:r>
          </w:p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Кубанский юридический полицейский колледж , г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Мошенский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Омский педагогический колледж</w:t>
            </w: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Осин Кирилл Николаевич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Кемеровский государственный университет, 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Ростовский Андрей </w:t>
            </w: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55435B">
            <w:pPr>
              <w:pStyle w:val="a3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Рыбалко Владислав Сергеевич</w:t>
            </w:r>
          </w:p>
          <w:p w:rsidR="0055435B" w:rsidRPr="0055435B" w:rsidRDefault="0055435B" w:rsidP="005543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Новосибирский военный институт имени генерала армии И. К. Яковлева войск национальной гвардии РФ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Сиркунен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Илья Павлович</w:t>
            </w:r>
          </w:p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Омская академия МВД России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Ткаченко Владислав Викторович</w:t>
            </w:r>
          </w:p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Мариинский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Федоренко Андрей Андреевич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Российский экономический университет им. Плеханова, г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емерово</w:t>
            </w: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Шалаев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Кузбасский государственный технический университет имени Т.Ф.Горбачева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Александров Всеволод Егорович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Государственный университет морского и речного флота имени адмирала С.О. Макарова, 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Веденькин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Максим Евгеньевич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Власов Сергей Евгеньевич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Новосибирский военный институт имени генерала армии И.К. Яковлева войск национальной гвардии (НВИВНГ)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E8586A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55435B" w:rsidRPr="0055435B" w:rsidRDefault="0055435B" w:rsidP="00D44731">
            <w:pPr>
              <w:pStyle w:val="a3"/>
              <w:spacing w:after="0"/>
              <w:jc w:val="left"/>
              <w:rPr>
                <w:rFonts w:ascii="Times New Roman" w:hAnsi="Times New Roman" w:cs="Times New Roman"/>
              </w:rPr>
            </w:pPr>
            <w:r w:rsidRPr="0055435B">
              <w:rPr>
                <w:rFonts w:ascii="Times New Roman" w:hAnsi="Times New Roman" w:cs="Times New Roman"/>
              </w:rPr>
              <w:t>Володин Алексей Сергеевич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pStyle w:val="a3"/>
              <w:spacing w:after="0"/>
              <w:jc w:val="left"/>
              <w:rPr>
                <w:rFonts w:ascii="Times New Roman" w:hAnsi="Times New Roman" w:cs="Times New Roman"/>
              </w:rPr>
            </w:pPr>
            <w:r w:rsidRPr="0055435B">
              <w:rPr>
                <w:rFonts w:ascii="Times New Roman" w:hAnsi="Times New Roman" w:cs="Times New Roman"/>
              </w:rPr>
              <w:t>Кузбасская государственная сельскохозяйственная академия</w:t>
            </w:r>
          </w:p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Гладских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УВЦ Томского государственного университета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Говязов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Российский экономический университет имени Плеханова, 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. Кемерово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Кольмягин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Сергей Вадимович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Военная академия связи им. Маршала СССР С.М. Буденного, 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Коснырев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Новосибирский военный институт имени генерала армии И.К. Яковлева войск национальной </w:t>
            </w: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гвардии (НВИВНГ)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Леонов Даниил Александрович 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Лещенко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Кузбасский государственный технический университет</w:t>
            </w: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Майоров Артем Александрович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Новосибирский военный институт имени генерала армии И.К. Яковлева войск национальной гвардии (НВИВНГ)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Окунев Александр Сергеевич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Новосибирское высшее военное командное училище Министерства обороны РФ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Паршуков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Дмитрий Павлович</w:t>
            </w:r>
          </w:p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Рощупкин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Новосибирский военный институт имени генерала армии И.К. Яковлева войск национальной гвардии (НВИВНГ)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 xml:space="preserve">Селютин Владислав </w:t>
            </w: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Вячеславович 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Семенов Артём Сергеевич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УВЦ Томского политехнического университета</w:t>
            </w:r>
          </w:p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Сухоруков Никита Сергеевич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Новосибирское высшее военное командное училище Министерства обороны РФ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Турчук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УВЦ Сибирского государственного университета телекоммуникации и информатики (</w:t>
            </w: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СибГУТИ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>) г</w:t>
            </w:r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овосибирск</w:t>
            </w: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Тюриков</w:t>
            </w:r>
            <w:proofErr w:type="spellEnd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55435B" w:rsidRPr="009E1EC6" w:rsidTr="00D44731">
        <w:tc>
          <w:tcPr>
            <w:tcW w:w="993" w:type="dxa"/>
          </w:tcPr>
          <w:p w:rsidR="0055435B" w:rsidRPr="009E1EC6" w:rsidRDefault="0055435B" w:rsidP="0055435B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5435B" w:rsidRPr="0055435B" w:rsidRDefault="0055435B" w:rsidP="00D447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5B">
              <w:rPr>
                <w:rFonts w:ascii="Times New Roman" w:hAnsi="Times New Roman"/>
                <w:sz w:val="24"/>
                <w:szCs w:val="24"/>
              </w:rPr>
              <w:t>Умхаев</w:t>
            </w:r>
            <w:proofErr w:type="spellEnd"/>
            <w:proofErr w:type="gramStart"/>
            <w:r w:rsidRPr="0055435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55435B">
              <w:rPr>
                <w:rFonts w:ascii="Times New Roman" w:hAnsi="Times New Roman"/>
                <w:sz w:val="24"/>
                <w:szCs w:val="24"/>
              </w:rPr>
              <w:t>услим Русланович</w:t>
            </w: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35B" w:rsidRPr="0055435B" w:rsidRDefault="0055435B" w:rsidP="00554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35B" w:rsidRPr="0055435B" w:rsidRDefault="0055435B" w:rsidP="00554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5B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</w:tbl>
    <w:p w:rsidR="0053423A" w:rsidRPr="009E1EC6" w:rsidRDefault="0053423A" w:rsidP="0053423A">
      <w:pPr>
        <w:rPr>
          <w:rFonts w:ascii="Times New Roman" w:hAnsi="Times New Roman"/>
          <w:sz w:val="24"/>
          <w:szCs w:val="24"/>
        </w:rPr>
      </w:pPr>
    </w:p>
    <w:p w:rsidR="0008270E" w:rsidRDefault="0008270E"/>
    <w:sectPr w:rsidR="0008270E" w:rsidSect="0074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7EA"/>
    <w:multiLevelType w:val="hybridMultilevel"/>
    <w:tmpl w:val="207ED0A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3A"/>
    <w:rsid w:val="0008270E"/>
    <w:rsid w:val="0009310F"/>
    <w:rsid w:val="001D11D8"/>
    <w:rsid w:val="0053423A"/>
    <w:rsid w:val="0055435B"/>
    <w:rsid w:val="007E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42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3423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342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Text">
    <w:name w:val="Table Text"/>
    <w:rsid w:val="0053423A"/>
    <w:pPr>
      <w:widowControl w:val="0"/>
      <w:autoSpaceDE w:val="0"/>
      <w:autoSpaceDN w:val="0"/>
      <w:adjustRightInd w:val="0"/>
      <w:spacing w:after="0" w:line="23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7E69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55.tphbhHYoBbnowF0isXY4tBSjMuMkqUwtqWzXgRiWePCcdrmtkBgEy6R-xSLJ7ztAvgnCn_HlRvnRi1FiXndldvfk1c1JLT1qoxlqoOVoJhkT8UTuxbBhEslQSP4zkK9R.f68aa0dcc929a903c0232f7f46e35c1036e90087&amp;uuid=&amp;state=PEtFfuTeVD5kpHnK9lio9QkU1tHIaqSGWbKQgmhW8tWefTsEZ-ybxFJs1-nIUWf3ADeidvdc9Bq9zqKNPlL56A&amp;data=UlNrNmk5WktYejR0eWJFYk1LdmtxdkY3WUtkQTUwUHN4S3I0djVYdXM0V0t3MU9wamhBcFc2V3JwVTJVWmJVQlg1eWF2UTZSUldvbEtfclFoeDBPSC15b3lSaENuaUVR&amp;b64e=2&amp;sign=9347fa98d347929ba4e787e2299661a5&amp;keyno=0&amp;cst=AiuY0DBWFJ7q0qcCggtsKQrD-gcTyr6k9XMeCGcCFFnT-n6yNCqu8RFbTIFb7k8qoTfbBxLjpGrhOtTK9lcMlsLU5iS6H-drWvmRrxpuQqER189iaKcYKRqBMqW-RKcIbNsoWrQ4KlMeS8JedgyH-ry1XWEm9ksC8domNfFoHjKp92CrKg-z_l1oN87rnrF_1g0_iocF5elCVeVtb_HNiXUwhww1pAeYkMhuXBuncuOFSeiLv2qVJo1n5qKlT6MHxon18ylJFMU&amp;ref=orjY4mGPRjk5boDnW0uvlrrd71vZw9kp9-PwCbB0J-SKfalH-ax6fJGWVB41Cy-tIUpnPnt1L_EMdUIUKk_p3Vd94gz4YuumaYyfHP1I_oh2iZp7R15EianGqNnYYNRzXeTDGx6yxehwJvKnH4UxtYROM3plRHfBSsgp15NvomGJoDfCITVn7lbWMxG3NwSVuEWF1pLySxTm8PX0MOij3DPxKqxkNAQdaews0MuS67EyJbvZC0jYb_D_uLji-qV_OP6-ZUkyPcKf8vsHkVJgSr9kUUvB6QQVD4vmU3Z0oUmzyAm8v5XHkScUp73bglHuIItp8LV-Q5y7MUbFtaWMJU-E7chEYX3Gwn_cnC2Prgx7sgsXPBh4knUrEKlOA7zY5NSRH7glJec&amp;l10n=ru&amp;cts=1471853849129&amp;mc=5.281225237923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1293</Words>
  <Characters>7374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2020-09-02T01:33:00Z</dcterms:created>
  <dcterms:modified xsi:type="dcterms:W3CDTF">2020-09-02T01:50:00Z</dcterms:modified>
</cp:coreProperties>
</file>